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45BC5" w14:textId="77777777" w:rsidR="0063205C" w:rsidRDefault="0063205C" w:rsidP="0063205C">
      <w:bookmarkStart w:id="0" w:name="_GoBack"/>
      <w:bookmarkEnd w:id="0"/>
      <w:r>
        <w:rPr>
          <w:rFonts w:ascii="Arial" w:hAnsi="Arial" w:cs="Arial"/>
          <w:b/>
          <w:noProof/>
          <w:sz w:val="28"/>
          <w:szCs w:val="28"/>
        </w:rPr>
        <w:drawing>
          <wp:inline distT="0" distB="0" distL="0" distR="0" wp14:anchorId="743F3D60" wp14:editId="39227620">
            <wp:extent cx="1668150" cy="903306"/>
            <wp:effectExtent l="0" t="0" r="825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_tagline_black.eps"/>
                    <pic:cNvPicPr/>
                  </pic:nvPicPr>
                  <pic:blipFill>
                    <a:blip r:embed="rId4">
                      <a:extLst>
                        <a:ext uri="{28A0092B-C50C-407E-A947-70E740481C1C}">
                          <a14:useLocalDpi xmlns:a14="http://schemas.microsoft.com/office/drawing/2010/main" val="0"/>
                        </a:ext>
                      </a:extLst>
                    </a:blip>
                    <a:stretch>
                      <a:fillRect/>
                    </a:stretch>
                  </pic:blipFill>
                  <pic:spPr>
                    <a:xfrm>
                      <a:off x="0" y="0"/>
                      <a:ext cx="1669673" cy="904131"/>
                    </a:xfrm>
                    <a:prstGeom prst="rect">
                      <a:avLst/>
                    </a:prstGeom>
                  </pic:spPr>
                </pic:pic>
              </a:graphicData>
            </a:graphic>
          </wp:inline>
        </w:drawing>
      </w:r>
    </w:p>
    <w:p w14:paraId="11918ABB" w14:textId="77777777" w:rsidR="0063205C" w:rsidRDefault="0063205C" w:rsidP="00D2537A">
      <w:pPr>
        <w:jc w:val="center"/>
        <w:rPr>
          <w:rFonts w:ascii="Arial" w:hAnsi="Arial" w:cs="Arial"/>
          <w:b/>
          <w:sz w:val="28"/>
          <w:szCs w:val="28"/>
        </w:rPr>
      </w:pPr>
      <w:r>
        <w:rPr>
          <w:rFonts w:ascii="Arial" w:hAnsi="Arial" w:cs="Arial"/>
          <w:b/>
          <w:sz w:val="28"/>
          <w:szCs w:val="28"/>
        </w:rPr>
        <w:t>PRESS RELEASE</w:t>
      </w:r>
    </w:p>
    <w:p w14:paraId="1783ECA5" w14:textId="77777777" w:rsidR="00D2537A" w:rsidRPr="00D2537A" w:rsidRDefault="00D2537A" w:rsidP="00D2537A">
      <w:pPr>
        <w:jc w:val="center"/>
      </w:pPr>
    </w:p>
    <w:p w14:paraId="3B1A3F12" w14:textId="77777777" w:rsidR="00E23126" w:rsidRPr="0063205C" w:rsidRDefault="000A38CC" w:rsidP="00D2537A">
      <w:pPr>
        <w:jc w:val="center"/>
        <w:rPr>
          <w:b/>
        </w:rPr>
      </w:pPr>
      <w:r w:rsidRPr="0063205C">
        <w:rPr>
          <w:b/>
        </w:rPr>
        <w:t xml:space="preserve">Winter Construction </w:t>
      </w:r>
      <w:r w:rsidR="005A77FE">
        <w:rPr>
          <w:b/>
        </w:rPr>
        <w:t>Rises to</w:t>
      </w:r>
      <w:r w:rsidRPr="0063205C">
        <w:rPr>
          <w:b/>
        </w:rPr>
        <w:t xml:space="preserve"> One of Atlanta’s Best Places to Work</w:t>
      </w:r>
    </w:p>
    <w:p w14:paraId="78F27A2A" w14:textId="72D55EAA" w:rsidR="00D2537A" w:rsidRDefault="005E5241">
      <w:r>
        <w:rPr>
          <w:b/>
        </w:rPr>
        <w:t>(October 16, 2015</w:t>
      </w:r>
      <w:r w:rsidR="0063205C" w:rsidRPr="0063205C">
        <w:rPr>
          <w:b/>
        </w:rPr>
        <w:t>) ATLANTA, GA</w:t>
      </w:r>
      <w:r w:rsidR="005A77FE">
        <w:rPr>
          <w:b/>
        </w:rPr>
        <w:t xml:space="preserve"> </w:t>
      </w:r>
      <w:r w:rsidR="0063205C" w:rsidRPr="0063205C">
        <w:rPr>
          <w:b/>
        </w:rPr>
        <w:t>-</w:t>
      </w:r>
      <w:r w:rsidR="0063205C">
        <w:t xml:space="preserve"> </w:t>
      </w:r>
      <w:r w:rsidR="000A38CC">
        <w:t xml:space="preserve">The Winter Construction Company has been named </w:t>
      </w:r>
      <w:r w:rsidR="002268C4">
        <w:t>the 2</w:t>
      </w:r>
      <w:r w:rsidR="002268C4" w:rsidRPr="002268C4">
        <w:rPr>
          <w:vertAlign w:val="superscript"/>
        </w:rPr>
        <w:t>nd</w:t>
      </w:r>
      <w:r w:rsidR="002268C4">
        <w:t xml:space="preserve"> </w:t>
      </w:r>
      <w:r w:rsidR="00AB54B0" w:rsidRPr="00B32A40">
        <w:t>Best Place to Work</w:t>
      </w:r>
      <w:r w:rsidR="00AB54B0">
        <w:t xml:space="preserve"> in the large e</w:t>
      </w:r>
      <w:r w:rsidR="000A38CC">
        <w:t xml:space="preserve">mployer category by the Atlanta Business </w:t>
      </w:r>
      <w:r w:rsidR="005A77FE">
        <w:t xml:space="preserve">Chronicle. </w:t>
      </w:r>
      <w:r w:rsidR="002268C4">
        <w:t xml:space="preserve">2015 is the second consecutive year that Winter Construction has been on the list, moving up from number 17 in the medium employer category the previous year. </w:t>
      </w:r>
      <w:r w:rsidR="002268C4" w:rsidRPr="002268C4">
        <w:t xml:space="preserve">The Best Places to Work survey is conducted and published annually by the Atlanta Business Chronicle as a means to recognize the companies focused on creating a positive, effective work environment for their employees. </w:t>
      </w:r>
    </w:p>
    <w:p w14:paraId="09459B4A" w14:textId="77777777" w:rsidR="00AB54B0" w:rsidRDefault="002268C4">
      <w:r>
        <w:t>T</w:t>
      </w:r>
      <w:r w:rsidRPr="002268C4">
        <w:t xml:space="preserve">o find Atlanta’s 2015 Best Places to Work, the weekly business newspaper asked readers to nominate workplaces in metro Atlanta. </w:t>
      </w:r>
      <w:r>
        <w:t>Quantum Workplace surveyed e</w:t>
      </w:r>
      <w:r w:rsidRPr="002268C4">
        <w:t xml:space="preserve">mployees at participating companies and organizations from early July through mid-August. Quantum ranked the top 100 employers in four categories: the top five among </w:t>
      </w:r>
      <w:proofErr w:type="spellStart"/>
      <w:r w:rsidRPr="002268C4">
        <w:t>extra large</w:t>
      </w:r>
      <w:proofErr w:type="spellEnd"/>
      <w:r w:rsidRPr="002268C4">
        <w:t xml:space="preserve"> employers (500 employees and up), the top 20 among large employers (100 to 499 employees), the top 20 among medium employers (50 to 99 employees) and the top 55 among small employers (10 to 49 employees).</w:t>
      </w:r>
    </w:p>
    <w:p w14:paraId="4E632D70" w14:textId="70307651" w:rsidR="000D4FBB" w:rsidRDefault="00D338DF">
      <w:r>
        <w:t xml:space="preserve">When asked by employees why Winter Construction has achieved such a </w:t>
      </w:r>
      <w:r w:rsidR="00F66FCA">
        <w:t>high</w:t>
      </w:r>
      <w:r w:rsidR="002268C4">
        <w:t>-</w:t>
      </w:r>
      <w:r w:rsidR="000D4FBB">
        <w:t>ranking award</w:t>
      </w:r>
      <w:r w:rsidR="00F66FCA">
        <w:t>,</w:t>
      </w:r>
      <w:r>
        <w:t xml:space="preserve"> it was often said </w:t>
      </w:r>
      <w:r w:rsidR="000D4FBB">
        <w:t xml:space="preserve">it is </w:t>
      </w:r>
      <w:r>
        <w:t xml:space="preserve">because of our </w:t>
      </w:r>
      <w:r w:rsidR="00F66FCA">
        <w:t>CEO</w:t>
      </w:r>
      <w:r>
        <w:t xml:space="preserve">, Brent Reid. He leads by example and employees respect and appreciate it. </w:t>
      </w:r>
      <w:r w:rsidR="000D4FBB">
        <w:t>“</w:t>
      </w:r>
      <w:r w:rsidR="005A77FE">
        <w:t>Thanks to our great people, clients, and partners, we have a culture that not only takes pride in what we do and doing it well, but also in having fun all the while</w:t>
      </w:r>
      <w:r w:rsidR="003802D3">
        <w:t>.</w:t>
      </w:r>
      <w:r w:rsidR="005A77FE">
        <w:t xml:space="preserve"> We truly believe in building good experiences, and our team is central to making it possible</w:t>
      </w:r>
      <w:r w:rsidR="000D4FBB">
        <w:t xml:space="preserve">,” says Reid. </w:t>
      </w:r>
    </w:p>
    <w:p w14:paraId="4DD30D6F" w14:textId="340D5DAF" w:rsidR="000A38CC" w:rsidRDefault="002268C4">
      <w:r>
        <w:t xml:space="preserve">Winter places a priority on its employees, providing opportunities at work and beyond to have fun and be healthy. </w:t>
      </w:r>
      <w:proofErr w:type="spellStart"/>
      <w:r w:rsidR="00384F0E">
        <w:t>Fun</w:t>
      </w:r>
      <w:r w:rsidR="000D4FBB">
        <w:t>struction</w:t>
      </w:r>
      <w:proofErr w:type="spellEnd"/>
      <w:r>
        <w:t>,</w:t>
      </w:r>
      <w:r w:rsidR="00F078A6">
        <w:t xml:space="preserve"> a social gathering of</w:t>
      </w:r>
      <w:r w:rsidR="00384F0E">
        <w:t xml:space="preserve"> </w:t>
      </w:r>
      <w:r w:rsidR="000D4FBB">
        <w:t xml:space="preserve">Winter Construction </w:t>
      </w:r>
      <w:r w:rsidR="00384F0E">
        <w:t>employees</w:t>
      </w:r>
      <w:r>
        <w:t>,</w:t>
      </w:r>
      <w:r w:rsidR="00384F0E">
        <w:t xml:space="preserve"> take</w:t>
      </w:r>
      <w:r w:rsidR="00F078A6">
        <w:t>s</w:t>
      </w:r>
      <w:r w:rsidR="00384F0E">
        <w:t xml:space="preserve"> place on a</w:t>
      </w:r>
      <w:r w:rsidR="00181083">
        <w:t>ny given</w:t>
      </w:r>
      <w:r w:rsidR="00384F0E">
        <w:t xml:space="preserve"> Friday. </w:t>
      </w:r>
      <w:r w:rsidR="00F078A6">
        <w:t xml:space="preserve">The team </w:t>
      </w:r>
      <w:r w:rsidR="00384F0E">
        <w:t>enjoy</w:t>
      </w:r>
      <w:r w:rsidR="00F078A6">
        <w:t>s</w:t>
      </w:r>
      <w:r w:rsidR="00384F0E">
        <w:t xml:space="preserve"> a</w:t>
      </w:r>
      <w:r w:rsidR="00C35028">
        <w:t xml:space="preserve"> variety of social ac</w:t>
      </w:r>
      <w:r>
        <w:t>tivities, i</w:t>
      </w:r>
      <w:r w:rsidR="00384F0E">
        <w:t>n</w:t>
      </w:r>
      <w:r>
        <w:t>cluding</w:t>
      </w:r>
      <w:r w:rsidR="00384F0E">
        <w:t xml:space="preserve"> Atlanta Braves game</w:t>
      </w:r>
      <w:r>
        <w:t>s</w:t>
      </w:r>
      <w:r w:rsidR="00384F0E">
        <w:t xml:space="preserve"> </w:t>
      </w:r>
      <w:r>
        <w:t>and bowling</w:t>
      </w:r>
      <w:r w:rsidR="00F078A6">
        <w:t xml:space="preserve">. </w:t>
      </w:r>
      <w:r>
        <w:t>On Friday</w:t>
      </w:r>
      <w:r w:rsidR="00181083">
        <w:t xml:space="preserve">s, </w:t>
      </w:r>
      <w:r w:rsidR="00384F0E">
        <w:t>Winter Construction offices close at 3:00pm</w:t>
      </w:r>
      <w:r>
        <w:t xml:space="preserve"> so employees can enjoy an early start to the weekend</w:t>
      </w:r>
      <w:r w:rsidR="00384F0E">
        <w:t xml:space="preserve">. </w:t>
      </w:r>
      <w:r w:rsidR="00415E1C">
        <w:t xml:space="preserve">Winter </w:t>
      </w:r>
      <w:r>
        <w:t xml:space="preserve">also </w:t>
      </w:r>
      <w:r w:rsidR="00415E1C">
        <w:t>has</w:t>
      </w:r>
      <w:r w:rsidR="00181083">
        <w:t xml:space="preserve"> a wellness initiative that is extremely successful</w:t>
      </w:r>
      <w:r w:rsidR="00D2537A">
        <w:t>, winning</w:t>
      </w:r>
      <w:r w:rsidR="008A08DF">
        <w:t xml:space="preserve"> </w:t>
      </w:r>
      <w:r w:rsidR="002F7D3F">
        <w:t xml:space="preserve">2015 Healthiest Employer by </w:t>
      </w:r>
      <w:r w:rsidR="00D2537A">
        <w:t xml:space="preserve">the Atlanta Business Chronicle. The plan has </w:t>
      </w:r>
      <w:r w:rsidR="000D4FBB">
        <w:t xml:space="preserve">helped </w:t>
      </w:r>
      <w:r w:rsidR="00D2537A">
        <w:t xml:space="preserve">the company </w:t>
      </w:r>
      <w:r w:rsidR="000D4FBB">
        <w:t>save</w:t>
      </w:r>
      <w:r w:rsidR="00ED3CF5">
        <w:t xml:space="preserve"> </w:t>
      </w:r>
      <w:r w:rsidR="00D2537A">
        <w:t xml:space="preserve">thousands of dollars on its insurance plan, with the savings going back to the employees via their </w:t>
      </w:r>
      <w:r w:rsidR="00ED3CF5">
        <w:t xml:space="preserve">401(k) plan. </w:t>
      </w:r>
    </w:p>
    <w:p w14:paraId="34B73CCF" w14:textId="77777777" w:rsidR="00254C6E" w:rsidRPr="00491070" w:rsidRDefault="00254C6E" w:rsidP="00254C6E">
      <w:pPr>
        <w:widowControl w:val="0"/>
        <w:autoSpaceDE w:val="0"/>
        <w:autoSpaceDN w:val="0"/>
        <w:adjustRightInd w:val="0"/>
        <w:spacing w:after="0" w:line="240" w:lineRule="auto"/>
        <w:rPr>
          <w:rFonts w:ascii="Arial" w:hAnsi="Arial" w:cs="Arial"/>
          <w:i/>
          <w:sz w:val="20"/>
          <w:szCs w:val="20"/>
        </w:rPr>
      </w:pPr>
      <w:r w:rsidRPr="00491070">
        <w:rPr>
          <w:rFonts w:ascii="Arial" w:hAnsi="Arial" w:cs="Arial"/>
          <w:i/>
          <w:sz w:val="20"/>
          <w:szCs w:val="20"/>
        </w:rPr>
        <w:t>About Winte</w:t>
      </w:r>
      <w:r>
        <w:rPr>
          <w:rFonts w:ascii="Arial" w:hAnsi="Arial" w:cs="Arial"/>
          <w:i/>
          <w:sz w:val="20"/>
          <w:szCs w:val="20"/>
        </w:rPr>
        <w:t>r Const</w:t>
      </w:r>
      <w:r w:rsidRPr="00491070">
        <w:rPr>
          <w:rFonts w:ascii="Arial" w:hAnsi="Arial" w:cs="Arial"/>
          <w:i/>
          <w:sz w:val="20"/>
          <w:szCs w:val="20"/>
        </w:rPr>
        <w:t>r</w:t>
      </w:r>
      <w:r>
        <w:rPr>
          <w:rFonts w:ascii="Arial" w:hAnsi="Arial" w:cs="Arial"/>
          <w:i/>
          <w:sz w:val="20"/>
          <w:szCs w:val="20"/>
        </w:rPr>
        <w:t>uction</w:t>
      </w:r>
      <w:r w:rsidRPr="00491070">
        <w:rPr>
          <w:rFonts w:ascii="Arial" w:hAnsi="Arial" w:cs="Arial"/>
          <w:i/>
          <w:sz w:val="20"/>
          <w:szCs w:val="20"/>
        </w:rPr>
        <w:t>:</w:t>
      </w:r>
    </w:p>
    <w:p w14:paraId="74A490BC" w14:textId="4A1E5CF1" w:rsidR="00254C6E" w:rsidRDefault="00254C6E" w:rsidP="00254C6E">
      <w:pPr>
        <w:widowControl w:val="0"/>
        <w:autoSpaceDE w:val="0"/>
        <w:autoSpaceDN w:val="0"/>
        <w:adjustRightInd w:val="0"/>
        <w:spacing w:after="0" w:line="240" w:lineRule="auto"/>
        <w:rPr>
          <w:rFonts w:ascii="Arial" w:hAnsi="Arial" w:cs="Arial"/>
          <w:i/>
          <w:sz w:val="20"/>
          <w:szCs w:val="20"/>
        </w:rPr>
      </w:pPr>
      <w:r>
        <w:rPr>
          <w:rFonts w:ascii="Arial" w:hAnsi="Arial" w:cs="Arial"/>
          <w:i/>
          <w:sz w:val="20"/>
          <w:szCs w:val="20"/>
        </w:rPr>
        <w:t xml:space="preserve">Winter Construction is a privately owned and operated Atlanta-based multidisciplinary general contracting company. We provide construction and environmental services to clients in the hospitality, retail, government, education, corporate/office, religious, senior living, and multifamily markets in the Southeast. For more </w:t>
      </w:r>
      <w:proofErr w:type="gramStart"/>
      <w:r>
        <w:rPr>
          <w:rFonts w:ascii="Arial" w:hAnsi="Arial" w:cs="Arial"/>
          <w:i/>
          <w:sz w:val="20"/>
          <w:szCs w:val="20"/>
        </w:rPr>
        <w:t>information</w:t>
      </w:r>
      <w:proofErr w:type="gramEnd"/>
      <w:r>
        <w:rPr>
          <w:rFonts w:ascii="Arial" w:hAnsi="Arial" w:cs="Arial"/>
          <w:i/>
          <w:sz w:val="20"/>
          <w:szCs w:val="20"/>
        </w:rPr>
        <w:t xml:space="preserve"> visit:</w:t>
      </w:r>
      <w:r w:rsidRPr="00DE65EF">
        <w:rPr>
          <w:rFonts w:ascii="Arial" w:hAnsi="Arial" w:cs="Arial"/>
          <w:i/>
          <w:sz w:val="20"/>
          <w:szCs w:val="20"/>
        </w:rPr>
        <w:t xml:space="preserve"> </w:t>
      </w:r>
      <w:r>
        <w:rPr>
          <w:rFonts w:ascii="Arial" w:hAnsi="Arial" w:cs="Arial"/>
          <w:i/>
          <w:sz w:val="20"/>
          <w:szCs w:val="20"/>
        </w:rPr>
        <w:t>http://www.winter-construction.com</w:t>
      </w:r>
    </w:p>
    <w:p w14:paraId="68517DB2" w14:textId="77777777" w:rsidR="00254C6E" w:rsidRDefault="00254C6E" w:rsidP="00254C6E">
      <w:pPr>
        <w:widowControl w:val="0"/>
        <w:autoSpaceDE w:val="0"/>
        <w:autoSpaceDN w:val="0"/>
        <w:adjustRightInd w:val="0"/>
        <w:spacing w:after="0" w:line="240" w:lineRule="auto"/>
        <w:rPr>
          <w:rFonts w:ascii="Arial" w:hAnsi="Arial" w:cs="Arial"/>
          <w:i/>
          <w:sz w:val="20"/>
          <w:szCs w:val="20"/>
        </w:rPr>
      </w:pPr>
    </w:p>
    <w:p w14:paraId="19500A2E" w14:textId="77777777" w:rsidR="00254C6E" w:rsidRDefault="00254C6E" w:rsidP="00254C6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Media Contact: </w:t>
      </w:r>
    </w:p>
    <w:p w14:paraId="2EA34B7F" w14:textId="77777777" w:rsidR="00254C6E" w:rsidRDefault="00254C6E" w:rsidP="00D2537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Sacha Turpin</w:t>
      </w:r>
      <w:r w:rsidR="005A77FE">
        <w:rPr>
          <w:rFonts w:ascii="Arial" w:hAnsi="Arial" w:cs="Arial"/>
          <w:sz w:val="20"/>
          <w:szCs w:val="20"/>
        </w:rPr>
        <w:t>, Director</w:t>
      </w:r>
      <w:r>
        <w:rPr>
          <w:rFonts w:ascii="Arial" w:hAnsi="Arial" w:cs="Arial"/>
          <w:sz w:val="20"/>
          <w:szCs w:val="20"/>
        </w:rPr>
        <w:t xml:space="preserve"> of Marketing, Winter Construction, 404-965-3369</w:t>
      </w:r>
    </w:p>
    <w:p w14:paraId="4994173C" w14:textId="77777777" w:rsidR="00D2537A" w:rsidRPr="00D2537A" w:rsidRDefault="00D2537A" w:rsidP="00D2537A">
      <w:pPr>
        <w:widowControl w:val="0"/>
        <w:autoSpaceDE w:val="0"/>
        <w:autoSpaceDN w:val="0"/>
        <w:adjustRightInd w:val="0"/>
        <w:spacing w:after="0" w:line="240" w:lineRule="auto"/>
        <w:rPr>
          <w:rFonts w:ascii="Arial" w:hAnsi="Arial" w:cs="Arial"/>
          <w:sz w:val="20"/>
          <w:szCs w:val="20"/>
        </w:rPr>
      </w:pPr>
    </w:p>
    <w:p w14:paraId="514C394E" w14:textId="77777777" w:rsidR="0063205C" w:rsidRDefault="00D2537A">
      <w:r>
        <w:t>###</w:t>
      </w:r>
    </w:p>
    <w:sectPr w:rsidR="0063205C" w:rsidSect="00D2537A">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8CC"/>
    <w:rsid w:val="00082352"/>
    <w:rsid w:val="000A38CC"/>
    <w:rsid w:val="000D4FBB"/>
    <w:rsid w:val="00181083"/>
    <w:rsid w:val="002268C4"/>
    <w:rsid w:val="00254C6E"/>
    <w:rsid w:val="002F7D3F"/>
    <w:rsid w:val="003802D3"/>
    <w:rsid w:val="00384F0E"/>
    <w:rsid w:val="00415E1C"/>
    <w:rsid w:val="005A77FE"/>
    <w:rsid w:val="005E5241"/>
    <w:rsid w:val="0063205C"/>
    <w:rsid w:val="008A08DF"/>
    <w:rsid w:val="00A347BC"/>
    <w:rsid w:val="00AB54B0"/>
    <w:rsid w:val="00B32A40"/>
    <w:rsid w:val="00B5634C"/>
    <w:rsid w:val="00C35028"/>
    <w:rsid w:val="00C35DA4"/>
    <w:rsid w:val="00D2537A"/>
    <w:rsid w:val="00D31F0F"/>
    <w:rsid w:val="00D338DF"/>
    <w:rsid w:val="00E23126"/>
    <w:rsid w:val="00ED3CF5"/>
    <w:rsid w:val="00F078A6"/>
    <w:rsid w:val="00F66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9DA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F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F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Sherita Bond</dc:creator>
  <cp:keywords/>
  <dc:description/>
  <cp:lastModifiedBy>Audrey Reid</cp:lastModifiedBy>
  <cp:revision>2</cp:revision>
  <dcterms:created xsi:type="dcterms:W3CDTF">2016-07-28T17:42:00Z</dcterms:created>
  <dcterms:modified xsi:type="dcterms:W3CDTF">2016-07-28T17:42:00Z</dcterms:modified>
</cp:coreProperties>
</file>